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val="en-US"/>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3FA8CB1E" w14:textId="77777777" w:rsidR="0041047E" w:rsidRDefault="0041047E" w:rsidP="0041047E">
                <w:pPr>
                  <w:spacing w:after="0" w:line="240" w:lineRule="auto"/>
                </w:pPr>
                <w:r>
                  <w:t>Proceedings of the Seventh International Scientific Conference “Intelligent</w:t>
                </w:r>
              </w:p>
              <w:p w14:paraId="13AC2B3E" w14:textId="49850A7A" w:rsidR="002859A7" w:rsidRPr="00C73BB6" w:rsidRDefault="0041047E" w:rsidP="0041047E">
                <w:pPr>
                  <w:rPr>
                    <w:rFonts w:ascii="Tahoma" w:eastAsia="Cambria" w:hAnsi="Tahoma" w:cs="Tahoma"/>
                    <w:sz w:val="16"/>
                    <w:szCs w:val="16"/>
                  </w:rPr>
                </w:pPr>
                <w:r>
                  <w:t>Information Technologies for Industry” (IITI’23)</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4465D347" w:rsidR="002859A7" w:rsidRPr="00C73BB6" w:rsidRDefault="0041047E" w:rsidP="0005546E">
                <w:pPr>
                  <w:autoSpaceDE w:val="0"/>
                  <w:autoSpaceDN w:val="0"/>
                  <w:adjustRightInd w:val="0"/>
                  <w:rPr>
                    <w:rFonts w:ascii="Tahoma" w:eastAsia="Cambria" w:hAnsi="Tahoma" w:cs="Tahoma"/>
                    <w:sz w:val="16"/>
                    <w:szCs w:val="16"/>
                  </w:rPr>
                </w:pPr>
                <w:r w:rsidRPr="0041047E">
                  <w:t>Prof. Sergey Kovalev</w:t>
                </w:r>
                <w:r>
                  <w:t xml:space="preserve">, </w:t>
                </w:r>
                <w:r w:rsidRPr="0041047E">
                  <w:t xml:space="preserve">Prof. Igor </w:t>
                </w:r>
                <w:proofErr w:type="spellStart"/>
                <w:r w:rsidRPr="0041047E">
                  <w:t>Kotenko</w:t>
                </w:r>
                <w:proofErr w:type="spellEnd"/>
                <w:r>
                  <w:t xml:space="preserve">, </w:t>
                </w:r>
                <w:r w:rsidRPr="0041047E">
                  <w:t>Assoc. Prof. Andrey Sukhanov</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2EBDC005" w:rsidR="00CD7681" w:rsidRPr="0051447B" w:rsidRDefault="00F83596" w:rsidP="00880AB6">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84438A" w:rsidRPr="0084438A">
                  <w:rPr>
                    <w:rFonts w:ascii="Calibri" w:hAnsi="Calibri" w:cs="Calibri"/>
                    <w:sz w:val="20"/>
                    <w:szCs w:val="20"/>
                    <w:lang w:val="en-IN"/>
                  </w:rPr>
                  <w:t>Lecture Notes in Networks and Systems</w:t>
                </w:r>
              </w:sdtContent>
            </w:sdt>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000000"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w:t>
      </w:r>
      <w:r w:rsidRPr="00C73BB6">
        <w:rPr>
          <w:rFonts w:ascii="Tahoma" w:eastAsia="Arial" w:hAnsi="Tahoma" w:cs="Tahoma"/>
          <w:bCs/>
          <w:sz w:val="20"/>
          <w:szCs w:val="20"/>
          <w:lang w:eastAsia="en-GB"/>
        </w:rPr>
        <w:lastRenderedPageBreak/>
        <w:t>Contribution and any associated correspondence/files/forms to maintain the historical record, and to facilitate research integrity investigations. The grant of rights set forth in 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lastRenderedPageBreak/>
        <w:t>Any use of the Accepted Manuscript not expressly permitted under this subclause (c) is 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w:t>
      </w:r>
      <w:r>
        <w:rPr>
          <w:rFonts w:ascii="Tahoma" w:eastAsia="Arial" w:hAnsi="Tahoma" w:cs="Tahoma"/>
          <w:bCs/>
          <w:sz w:val="20"/>
          <w:szCs w:val="20"/>
          <w:lang w:eastAsia="en-GB"/>
        </w:rPr>
        <w:lastRenderedPageBreak/>
        <w:t xml:space="preserve">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w:t>
      </w:r>
      <w:r>
        <w:rPr>
          <w:rFonts w:ascii="Tahoma" w:eastAsia="Arial" w:hAnsi="Tahoma" w:cs="Tahoma"/>
          <w:bCs/>
          <w:sz w:val="20"/>
          <w:szCs w:val="20"/>
          <w:lang w:eastAsia="en-GB"/>
        </w:rPr>
        <w:lastRenderedPageBreak/>
        <w:t>correction or other notice in relation to the Contribution if the Licensee determines that such 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val="en-US"/>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 xml:space="preserve">Signed for and on behalf of the </w:t>
            </w:r>
            <w:proofErr w:type="gramStart"/>
            <w:r>
              <w:rPr>
                <w:sz w:val="12"/>
                <w:szCs w:val="18"/>
              </w:rPr>
              <w:t>Author</w:t>
            </w:r>
            <w:proofErr w:type="gramEnd"/>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64651" w14:textId="77777777" w:rsidR="00277A9E" w:rsidRDefault="00277A9E">
      <w:pPr>
        <w:spacing w:after="0" w:line="240" w:lineRule="auto"/>
      </w:pPr>
      <w:r>
        <w:separator/>
      </w:r>
    </w:p>
  </w:endnote>
  <w:endnote w:type="continuationSeparator" w:id="0">
    <w:p w14:paraId="0963C059" w14:textId="77777777" w:rsidR="00277A9E" w:rsidRDefault="00277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6EC511C6" w:rsidR="002859A7"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05546E">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05546E">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BEAC" w14:textId="77777777" w:rsidR="00277A9E" w:rsidRDefault="00277A9E">
      <w:pPr>
        <w:spacing w:after="0" w:line="240" w:lineRule="auto"/>
      </w:pPr>
      <w:r>
        <w:separator/>
      </w:r>
    </w:p>
  </w:footnote>
  <w:footnote w:type="continuationSeparator" w:id="0">
    <w:p w14:paraId="42F2EF3C" w14:textId="77777777" w:rsidR="00277A9E" w:rsidRDefault="00277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27998489">
    <w:abstractNumId w:val="4"/>
  </w:num>
  <w:num w:numId="2" w16cid:durableId="1174418211">
    <w:abstractNumId w:val="3"/>
  </w:num>
  <w:num w:numId="3" w16cid:durableId="578906607">
    <w:abstractNumId w:val="1"/>
  </w:num>
  <w:num w:numId="4" w16cid:durableId="937255051">
    <w:abstractNumId w:val="2"/>
  </w:num>
  <w:num w:numId="5" w16cid:durableId="17984045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6395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0220C8"/>
    <w:rsid w:val="0003227B"/>
    <w:rsid w:val="0005546E"/>
    <w:rsid w:val="00095622"/>
    <w:rsid w:val="000E1757"/>
    <w:rsid w:val="00123CA5"/>
    <w:rsid w:val="0014164E"/>
    <w:rsid w:val="001850CB"/>
    <w:rsid w:val="001C4732"/>
    <w:rsid w:val="00217FA4"/>
    <w:rsid w:val="00277A9E"/>
    <w:rsid w:val="002B6920"/>
    <w:rsid w:val="00336079"/>
    <w:rsid w:val="00345B35"/>
    <w:rsid w:val="003F04EF"/>
    <w:rsid w:val="0041047E"/>
    <w:rsid w:val="00423D2F"/>
    <w:rsid w:val="00446A20"/>
    <w:rsid w:val="005955DF"/>
    <w:rsid w:val="005A7ABF"/>
    <w:rsid w:val="005E71DC"/>
    <w:rsid w:val="00627A1D"/>
    <w:rsid w:val="00647447"/>
    <w:rsid w:val="00647C8A"/>
    <w:rsid w:val="0069254E"/>
    <w:rsid w:val="00696DB5"/>
    <w:rsid w:val="006C731C"/>
    <w:rsid w:val="007059B9"/>
    <w:rsid w:val="00713E4B"/>
    <w:rsid w:val="00725910"/>
    <w:rsid w:val="00730EBF"/>
    <w:rsid w:val="00776B7E"/>
    <w:rsid w:val="0082644E"/>
    <w:rsid w:val="0084438A"/>
    <w:rsid w:val="00880AB6"/>
    <w:rsid w:val="0088262C"/>
    <w:rsid w:val="008A59A5"/>
    <w:rsid w:val="008B0969"/>
    <w:rsid w:val="008D3F45"/>
    <w:rsid w:val="009103E1"/>
    <w:rsid w:val="0091678F"/>
    <w:rsid w:val="00A07A0E"/>
    <w:rsid w:val="00A52937"/>
    <w:rsid w:val="00AF604D"/>
    <w:rsid w:val="00B13234"/>
    <w:rsid w:val="00C92D34"/>
    <w:rsid w:val="00CA74D8"/>
    <w:rsid w:val="00CF3C79"/>
    <w:rsid w:val="00CF79D8"/>
    <w:rsid w:val="00D05F88"/>
    <w:rsid w:val="00D06C30"/>
    <w:rsid w:val="00DC5163"/>
    <w:rsid w:val="00DD00E4"/>
    <w:rsid w:val="00E15A1D"/>
    <w:rsid w:val="00E628C9"/>
    <w:rsid w:val="00E66149"/>
    <w:rsid w:val="00E74100"/>
    <w:rsid w:val="00ED7B07"/>
    <w:rsid w:val="00F83596"/>
    <w:rsid w:val="00FA6149"/>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026C9"/>
    <w:rsid w:val="00041BE8"/>
    <w:rsid w:val="00067AD3"/>
    <w:rsid w:val="00081D3C"/>
    <w:rsid w:val="00082D8F"/>
    <w:rsid w:val="000A3043"/>
    <w:rsid w:val="000A39AE"/>
    <w:rsid w:val="001166B6"/>
    <w:rsid w:val="003827B1"/>
    <w:rsid w:val="003E376D"/>
    <w:rsid w:val="0041564B"/>
    <w:rsid w:val="0042401E"/>
    <w:rsid w:val="00455BAD"/>
    <w:rsid w:val="00575ED0"/>
    <w:rsid w:val="005B052A"/>
    <w:rsid w:val="005B0921"/>
    <w:rsid w:val="005D4356"/>
    <w:rsid w:val="006479DF"/>
    <w:rsid w:val="006A6696"/>
    <w:rsid w:val="006C071E"/>
    <w:rsid w:val="00710E82"/>
    <w:rsid w:val="00716D66"/>
    <w:rsid w:val="00781351"/>
    <w:rsid w:val="007B3B10"/>
    <w:rsid w:val="008136D0"/>
    <w:rsid w:val="00823D58"/>
    <w:rsid w:val="00843A5D"/>
    <w:rsid w:val="00866E3F"/>
    <w:rsid w:val="00896AB2"/>
    <w:rsid w:val="008973D6"/>
    <w:rsid w:val="009718F1"/>
    <w:rsid w:val="009E01C8"/>
    <w:rsid w:val="009E5978"/>
    <w:rsid w:val="009F7E10"/>
    <w:rsid w:val="00A1700F"/>
    <w:rsid w:val="00AF0E59"/>
    <w:rsid w:val="00B1416F"/>
    <w:rsid w:val="00B16300"/>
    <w:rsid w:val="00B231E4"/>
    <w:rsid w:val="00B2770F"/>
    <w:rsid w:val="00C03D1C"/>
    <w:rsid w:val="00C2030A"/>
    <w:rsid w:val="00C35570"/>
    <w:rsid w:val="00C453A4"/>
    <w:rsid w:val="00C533A8"/>
    <w:rsid w:val="00CB0516"/>
    <w:rsid w:val="00CE1E64"/>
    <w:rsid w:val="00CF08AF"/>
    <w:rsid w:val="00CF2920"/>
    <w:rsid w:val="00D61322"/>
    <w:rsid w:val="00D65D09"/>
    <w:rsid w:val="00DF6D14"/>
    <w:rsid w:val="00E51FB7"/>
    <w:rsid w:val="00E80E29"/>
    <w:rsid w:val="00F335CB"/>
    <w:rsid w:val="00FB711C"/>
    <w:rsid w:val="00FC4D00"/>
    <w:rsid w:val="00FF75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29BD29E3-97D9-40E1-8A53-3D7B84B663D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Gowrishankar Ayyasamy K</cp:lastModifiedBy>
  <cp:revision>31</cp:revision>
  <dcterms:created xsi:type="dcterms:W3CDTF">2021-10-22T08:27:00Z</dcterms:created>
  <dcterms:modified xsi:type="dcterms:W3CDTF">2023-04-28T15:43:00Z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